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A95A5" w14:textId="77777777" w:rsidR="005F4596" w:rsidRPr="0011657F" w:rsidRDefault="005F4596" w:rsidP="005F4596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11657F">
        <w:rPr>
          <w:b/>
          <w:sz w:val="24"/>
          <w:szCs w:val="24"/>
        </w:rPr>
        <w:t>Приложение № 1</w:t>
      </w:r>
      <w:r w:rsidR="00D61F3A">
        <w:rPr>
          <w:b/>
          <w:sz w:val="24"/>
          <w:szCs w:val="24"/>
        </w:rPr>
        <w:t>а</w:t>
      </w:r>
    </w:p>
    <w:p w14:paraId="4D3B9B14" w14:textId="77777777" w:rsidR="00901B3F" w:rsidRPr="0011657F" w:rsidRDefault="00901B3F" w:rsidP="00196B50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02B93AB1" w14:textId="77777777" w:rsidR="005F4596" w:rsidRPr="0011657F" w:rsidRDefault="005F4596" w:rsidP="00196B50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11657F">
        <w:rPr>
          <w:b/>
          <w:sz w:val="24"/>
          <w:szCs w:val="24"/>
        </w:rPr>
        <w:t xml:space="preserve">ТЕХНИЧЕСКА СПЕЦИФИКАЦИЯ </w:t>
      </w:r>
    </w:p>
    <w:p w14:paraId="170D4569" w14:textId="77777777" w:rsidR="00901B3F" w:rsidRPr="0011657F" w:rsidRDefault="00901B3F" w:rsidP="00196B50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11657F">
        <w:rPr>
          <w:sz w:val="24"/>
          <w:szCs w:val="24"/>
        </w:rPr>
        <w:t>ПО ОБОСОБЕНА ПОЗИЦИЯ № 1</w:t>
      </w:r>
    </w:p>
    <w:p w14:paraId="732C8DF5" w14:textId="77777777" w:rsidR="00B00685" w:rsidRPr="0011657F" w:rsidRDefault="00B00685" w:rsidP="00196B50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11657F">
        <w:rPr>
          <w:sz w:val="24"/>
          <w:szCs w:val="24"/>
        </w:rPr>
        <w:t>на</w:t>
      </w:r>
      <w:r w:rsidR="005F4596" w:rsidRPr="0011657F">
        <w:rPr>
          <w:sz w:val="24"/>
          <w:szCs w:val="24"/>
        </w:rPr>
        <w:t xml:space="preserve"> резервни </w:t>
      </w:r>
      <w:r w:rsidR="00D61F3A">
        <w:rPr>
          <w:sz w:val="24"/>
          <w:szCs w:val="24"/>
        </w:rPr>
        <w:t xml:space="preserve">и износващи се </w:t>
      </w:r>
      <w:r w:rsidR="005F4596" w:rsidRPr="0011657F">
        <w:rPr>
          <w:sz w:val="24"/>
          <w:szCs w:val="24"/>
        </w:rPr>
        <w:t xml:space="preserve">части за </w:t>
      </w:r>
      <w:r w:rsidR="005F4596" w:rsidRPr="0011657F">
        <w:rPr>
          <w:bCs/>
          <w:sz w:val="24"/>
          <w:szCs w:val="24"/>
        </w:rPr>
        <w:t xml:space="preserve">банкнотообработващи </w:t>
      </w:r>
      <w:r w:rsidR="005F4596" w:rsidRPr="0011657F">
        <w:rPr>
          <w:sz w:val="24"/>
          <w:szCs w:val="24"/>
        </w:rPr>
        <w:t>системи</w:t>
      </w:r>
      <w:r w:rsidR="00D61F3A">
        <w:rPr>
          <w:sz w:val="24"/>
          <w:szCs w:val="24"/>
        </w:rPr>
        <w:t xml:space="preserve"> </w:t>
      </w:r>
      <w:r w:rsidR="00D61F3A" w:rsidRPr="00D61F3A">
        <w:rPr>
          <w:sz w:val="24"/>
          <w:szCs w:val="24"/>
        </w:rPr>
        <w:t>марка DeLaRue, модел</w:t>
      </w:r>
      <w:r w:rsidR="00D61F3A">
        <w:rPr>
          <w:sz w:val="24"/>
          <w:szCs w:val="24"/>
        </w:rPr>
        <w:t xml:space="preserve"> </w:t>
      </w:r>
      <w:r w:rsidR="005F4596" w:rsidRPr="0011657F">
        <w:rPr>
          <w:sz w:val="24"/>
          <w:szCs w:val="24"/>
        </w:rPr>
        <w:t xml:space="preserve"> </w:t>
      </w:r>
      <w:r w:rsidR="005F4596" w:rsidRPr="0011657F">
        <w:rPr>
          <w:sz w:val="24"/>
          <w:szCs w:val="24"/>
          <w:lang w:val="en-US"/>
        </w:rPr>
        <w:t>CPS</w:t>
      </w:r>
      <w:r w:rsidR="005F4596" w:rsidRPr="0011657F">
        <w:rPr>
          <w:sz w:val="24"/>
          <w:szCs w:val="24"/>
        </w:rPr>
        <w:t xml:space="preserve"> 1500 5/4 и спомагателно оборудване към тях</w:t>
      </w:r>
      <w:r w:rsidR="00324561" w:rsidRPr="0011657F">
        <w:rPr>
          <w:sz w:val="24"/>
          <w:szCs w:val="24"/>
        </w:rPr>
        <w:t xml:space="preserve"> </w:t>
      </w:r>
      <w:r w:rsidR="008546DF">
        <w:rPr>
          <w:sz w:val="24"/>
          <w:szCs w:val="24"/>
        </w:rPr>
        <w:t>(</w:t>
      </w:r>
      <w:r w:rsidRPr="0011657F">
        <w:rPr>
          <w:sz w:val="24"/>
          <w:szCs w:val="24"/>
        </w:rPr>
        <w:t xml:space="preserve">пакетираща линия </w:t>
      </w:r>
      <w:r w:rsidRPr="0011657F">
        <w:rPr>
          <w:sz w:val="24"/>
          <w:szCs w:val="24"/>
          <w:lang w:val="en-US"/>
        </w:rPr>
        <w:t>UBS</w:t>
      </w:r>
      <w:r w:rsidRPr="0011657F">
        <w:rPr>
          <w:sz w:val="24"/>
          <w:szCs w:val="24"/>
        </w:rPr>
        <w:t xml:space="preserve"> </w:t>
      </w:r>
      <w:r w:rsidRPr="0011657F">
        <w:rPr>
          <w:sz w:val="24"/>
          <w:szCs w:val="24"/>
          <w:lang w:val="en-US"/>
        </w:rPr>
        <w:t>Bundler</w:t>
      </w:r>
      <w:r w:rsidRPr="0011657F">
        <w:rPr>
          <w:sz w:val="24"/>
          <w:szCs w:val="24"/>
        </w:rPr>
        <w:t>/</w:t>
      </w:r>
      <w:r w:rsidRPr="0011657F">
        <w:rPr>
          <w:sz w:val="24"/>
          <w:szCs w:val="24"/>
          <w:lang w:val="en-US"/>
        </w:rPr>
        <w:t>ATS</w:t>
      </w:r>
      <w:r w:rsidRPr="0011657F">
        <w:rPr>
          <w:sz w:val="24"/>
          <w:szCs w:val="24"/>
        </w:rPr>
        <w:t xml:space="preserve">, конвейер и опаковъчна линия </w:t>
      </w:r>
      <w:r w:rsidRPr="0011657F">
        <w:rPr>
          <w:sz w:val="24"/>
          <w:szCs w:val="24"/>
          <w:lang w:val="ru-RU"/>
        </w:rPr>
        <w:t>W</w:t>
      </w:r>
      <w:r w:rsidRPr="0011657F">
        <w:rPr>
          <w:sz w:val="24"/>
          <w:szCs w:val="24"/>
        </w:rPr>
        <w:t>700-80/</w:t>
      </w:r>
      <w:r w:rsidRPr="0011657F">
        <w:rPr>
          <w:sz w:val="24"/>
          <w:szCs w:val="24"/>
          <w:lang w:val="en-US"/>
        </w:rPr>
        <w:t>Maxi</w:t>
      </w:r>
      <w:r w:rsidRPr="0011657F">
        <w:rPr>
          <w:sz w:val="24"/>
          <w:szCs w:val="24"/>
        </w:rPr>
        <w:t xml:space="preserve"> 50</w:t>
      </w:r>
      <w:r w:rsidRPr="0011657F">
        <w:rPr>
          <w:sz w:val="24"/>
          <w:szCs w:val="24"/>
          <w:lang w:val="en-US"/>
        </w:rPr>
        <w:t>T</w:t>
      </w:r>
      <w:r w:rsidRPr="0011657F">
        <w:rPr>
          <w:sz w:val="24"/>
          <w:szCs w:val="24"/>
        </w:rPr>
        <w:t xml:space="preserve">, ръчен унищожител </w:t>
      </w:r>
      <w:r w:rsidRPr="0011657F">
        <w:rPr>
          <w:sz w:val="24"/>
          <w:szCs w:val="24"/>
          <w:lang w:val="en-US"/>
        </w:rPr>
        <w:t>DLR</w:t>
      </w:r>
      <w:r w:rsidRPr="0011657F">
        <w:rPr>
          <w:sz w:val="24"/>
          <w:szCs w:val="24"/>
        </w:rPr>
        <w:t xml:space="preserve">40/40-320/150 и брикетираща система за изрезки от банкноти тип </w:t>
      </w:r>
      <w:r w:rsidRPr="0011657F">
        <w:rPr>
          <w:sz w:val="24"/>
          <w:szCs w:val="24"/>
          <w:lang w:val="en-US"/>
        </w:rPr>
        <w:t>Oscar</w:t>
      </w:r>
      <w:r w:rsidRPr="0011657F">
        <w:rPr>
          <w:sz w:val="24"/>
          <w:szCs w:val="24"/>
        </w:rPr>
        <w:t xml:space="preserve"> </w:t>
      </w:r>
      <w:r w:rsidRPr="0011657F">
        <w:rPr>
          <w:sz w:val="24"/>
          <w:szCs w:val="24"/>
          <w:lang w:val="en-US"/>
        </w:rPr>
        <w:t>Plus</w:t>
      </w:r>
      <w:r w:rsidRPr="0011657F">
        <w:rPr>
          <w:sz w:val="24"/>
          <w:szCs w:val="24"/>
        </w:rPr>
        <w:t>)</w:t>
      </w:r>
    </w:p>
    <w:p w14:paraId="0F4EE56B" w14:textId="77777777" w:rsidR="00B00685" w:rsidRPr="0011657F" w:rsidRDefault="00B00685" w:rsidP="00196B50">
      <w:pPr>
        <w:widowControl/>
        <w:autoSpaceDE/>
        <w:adjustRightInd/>
        <w:jc w:val="center"/>
        <w:rPr>
          <w:sz w:val="24"/>
          <w:szCs w:val="24"/>
        </w:rPr>
      </w:pPr>
    </w:p>
    <w:tbl>
      <w:tblPr>
        <w:tblW w:w="940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816"/>
        <w:gridCol w:w="3658"/>
        <w:gridCol w:w="1533"/>
        <w:gridCol w:w="2017"/>
      </w:tblGrid>
      <w:tr w:rsidR="00132D52" w:rsidRPr="0011657F" w14:paraId="3A09F7E5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center"/>
          </w:tcPr>
          <w:p w14:paraId="60C4059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16" w:type="dxa"/>
            <w:shd w:val="clear" w:color="auto" w:fill="auto"/>
            <w:noWrap/>
            <w:vAlign w:val="center"/>
          </w:tcPr>
          <w:p w14:paraId="5B18971A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Кат. Номер</w:t>
            </w:r>
          </w:p>
          <w:p w14:paraId="5969A154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(Item Number)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14:paraId="445EE809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07F876E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(Item Description)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1F6BA16" w14:textId="77777777" w:rsidR="00132D52" w:rsidRDefault="00132D52" w:rsidP="00196B50">
            <w:pPr>
              <w:widowControl/>
              <w:autoSpaceDE/>
              <w:autoSpaceDN/>
              <w:adjustRightInd/>
              <w:spacing w:after="160" w:line="259" w:lineRule="auto"/>
              <w:rPr>
                <w:b/>
                <w:bCs/>
                <w:sz w:val="24"/>
                <w:szCs w:val="24"/>
              </w:rPr>
            </w:pPr>
          </w:p>
          <w:p w14:paraId="514DB7F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auto"/>
            <w:noWrap/>
            <w:vAlign w:val="center"/>
          </w:tcPr>
          <w:p w14:paraId="2D97F7C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Ориентировъчно количество в брой за срока на договора</w:t>
            </w:r>
          </w:p>
        </w:tc>
      </w:tr>
      <w:tr w:rsidR="00D61F3A" w:rsidRPr="00D61F3A" w14:paraId="07CDE521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center"/>
          </w:tcPr>
          <w:p w14:paraId="2B77DB2B" w14:textId="77777777" w:rsidR="00D61F3A" w:rsidRPr="00D61F3A" w:rsidRDefault="00D61F3A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1F3A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816" w:type="dxa"/>
            <w:shd w:val="clear" w:color="auto" w:fill="auto"/>
            <w:noWrap/>
            <w:vAlign w:val="center"/>
          </w:tcPr>
          <w:p w14:paraId="301FC555" w14:textId="77777777" w:rsidR="00D61F3A" w:rsidRPr="00D61F3A" w:rsidRDefault="00D61F3A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1F3A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58" w:type="dxa"/>
            <w:shd w:val="clear" w:color="auto" w:fill="auto"/>
            <w:noWrap/>
            <w:vAlign w:val="center"/>
          </w:tcPr>
          <w:p w14:paraId="4DE21702" w14:textId="77777777" w:rsidR="00D61F3A" w:rsidRPr="00D61F3A" w:rsidRDefault="00D61F3A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1F3A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5998C5A" w14:textId="77777777" w:rsidR="00D61F3A" w:rsidRPr="00D61F3A" w:rsidRDefault="00D61F3A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1F3A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14:paraId="1EAA56BA" w14:textId="77777777" w:rsidR="00D61F3A" w:rsidRPr="00D61F3A" w:rsidRDefault="00D61F3A" w:rsidP="00196B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D61F3A">
              <w:rPr>
                <w:b/>
                <w:bCs/>
                <w:sz w:val="24"/>
                <w:szCs w:val="24"/>
              </w:rPr>
              <w:t>5.</w:t>
            </w:r>
          </w:p>
        </w:tc>
      </w:tr>
      <w:tr w:rsidR="00132D52" w:rsidRPr="0011657F" w14:paraId="4CF3DA07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00DBE860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0F6E65F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5522234006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194BA72E" w14:textId="7EDD2ED9" w:rsidR="00132D52" w:rsidRPr="00196B50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PCB ASSY, POCKET MAIN</w:t>
            </w:r>
            <w:r w:rsidR="00DA3889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572" w:type="dxa"/>
            <w:vAlign w:val="bottom"/>
          </w:tcPr>
          <w:p w14:paraId="06594FE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B5A9431" w14:textId="3EFCBAE1" w:rsidR="00132D52" w:rsidRPr="00DA3889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06C040AA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20025E8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ABB11E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6080323001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15AA4527" w14:textId="065B3DF6" w:rsidR="00132D52" w:rsidRPr="00196B50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PCB ASSY, CLAMP</w:t>
            </w:r>
            <w:r w:rsidR="00DA3889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572" w:type="dxa"/>
          </w:tcPr>
          <w:p w14:paraId="402B9D2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43956B5" w14:textId="009A1C50" w:rsidR="00132D52" w:rsidRPr="00196B50" w:rsidRDefault="00132D52" w:rsidP="00196B50">
            <w:pPr>
              <w:jc w:val="center"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308AC8C8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187D643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D7B77F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5522377001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24B6FA1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CUTWIRE</w:t>
            </w:r>
          </w:p>
        </w:tc>
        <w:tc>
          <w:tcPr>
            <w:tcW w:w="1572" w:type="dxa"/>
          </w:tcPr>
          <w:p w14:paraId="1AA5A571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FC8AC67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</w:t>
            </w:r>
          </w:p>
        </w:tc>
      </w:tr>
      <w:tr w:rsidR="00132D52" w:rsidRPr="0011657F" w14:paraId="55C4F2B1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7456092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B96988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5522361001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7B675F6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MOTOR ASSY, W/GEAR</w:t>
            </w:r>
          </w:p>
        </w:tc>
        <w:tc>
          <w:tcPr>
            <w:tcW w:w="1572" w:type="dxa"/>
          </w:tcPr>
          <w:p w14:paraId="47C471EC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65353DC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15</w:t>
            </w:r>
          </w:p>
        </w:tc>
      </w:tr>
      <w:tr w:rsidR="00132D52" w:rsidRPr="0011657F" w14:paraId="45EBF6C7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F9F4CFC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D5953D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1700200029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06F20EFD" w14:textId="7564B50B" w:rsidR="00132D52" w:rsidRPr="00196B50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DIGITAL PID CONTROLLER FY400</w:t>
            </w:r>
            <w:r w:rsidR="00DA3889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572" w:type="dxa"/>
          </w:tcPr>
          <w:p w14:paraId="0F35B60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1A944A1D" w14:textId="333CE2FC" w:rsidR="00132D52" w:rsidRPr="00196B50" w:rsidRDefault="00132D52" w:rsidP="00196B50">
            <w:pPr>
              <w:jc w:val="center"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6B90F280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08670BA2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436096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7001671001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814E16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UV LAMP</w:t>
            </w:r>
          </w:p>
        </w:tc>
        <w:tc>
          <w:tcPr>
            <w:tcW w:w="1572" w:type="dxa"/>
          </w:tcPr>
          <w:p w14:paraId="3417426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7B5AF5B4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2BD50AAF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32B3F8E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</w:t>
            </w:r>
          </w:p>
        </w:tc>
        <w:tc>
          <w:tcPr>
            <w:tcW w:w="1816" w:type="dxa"/>
            <w:shd w:val="clear" w:color="auto" w:fill="auto"/>
            <w:noWrap/>
          </w:tcPr>
          <w:p w14:paraId="3D61B9F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>5520086001</w:t>
            </w:r>
          </w:p>
        </w:tc>
        <w:tc>
          <w:tcPr>
            <w:tcW w:w="3658" w:type="dxa"/>
            <w:shd w:val="clear" w:color="auto" w:fill="auto"/>
            <w:noWrap/>
          </w:tcPr>
          <w:p w14:paraId="6928546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 xml:space="preserve">AIR FILTER ELEMENT </w:t>
            </w:r>
            <w:bookmarkStart w:id="0" w:name="_GoBack"/>
            <w:bookmarkEnd w:id="0"/>
          </w:p>
        </w:tc>
        <w:tc>
          <w:tcPr>
            <w:tcW w:w="1572" w:type="dxa"/>
          </w:tcPr>
          <w:p w14:paraId="4B3BEB08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4B48166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</w:tr>
      <w:tr w:rsidR="00132D52" w:rsidRPr="0011657F" w14:paraId="2D2F2BDA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2707B33E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8</w:t>
            </w:r>
          </w:p>
        </w:tc>
        <w:tc>
          <w:tcPr>
            <w:tcW w:w="1816" w:type="dxa"/>
            <w:shd w:val="clear" w:color="auto" w:fill="auto"/>
            <w:noWrap/>
          </w:tcPr>
          <w:p w14:paraId="6D7418ED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8" w:type="dxa"/>
            <w:shd w:val="clear" w:color="auto" w:fill="auto"/>
            <w:noWrap/>
          </w:tcPr>
          <w:p w14:paraId="19ED4046" w14:textId="4C4F4F95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>HEATING ELEMENT FOR FORWARD SEAL</w:t>
            </w:r>
          </w:p>
        </w:tc>
        <w:tc>
          <w:tcPr>
            <w:tcW w:w="1572" w:type="dxa"/>
          </w:tcPr>
          <w:p w14:paraId="3DC780C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9A4AA8A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1552D379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05B21B1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9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CC72E5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E27A053B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204943F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 xml:space="preserve">SIDE  SEAL </w:t>
            </w:r>
          </w:p>
        </w:tc>
        <w:tc>
          <w:tcPr>
            <w:tcW w:w="1572" w:type="dxa"/>
          </w:tcPr>
          <w:p w14:paraId="35C0AFA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3C1F3C2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61E996E5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25878AB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5BE2874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D12430474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1C6D342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SPRING CLIPS SHORT</w:t>
            </w:r>
          </w:p>
        </w:tc>
        <w:tc>
          <w:tcPr>
            <w:tcW w:w="1572" w:type="dxa"/>
          </w:tcPr>
          <w:p w14:paraId="24763880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6623DCC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12</w:t>
            </w:r>
          </w:p>
        </w:tc>
      </w:tr>
      <w:tr w:rsidR="00132D52" w:rsidRPr="0011657F" w14:paraId="0B0287FF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94EBC96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11</w:t>
            </w:r>
          </w:p>
        </w:tc>
        <w:tc>
          <w:tcPr>
            <w:tcW w:w="1816" w:type="dxa"/>
            <w:shd w:val="clear" w:color="auto" w:fill="auto"/>
            <w:vAlign w:val="bottom"/>
          </w:tcPr>
          <w:p w14:paraId="3CA5A7D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D12430475</w:t>
            </w:r>
          </w:p>
        </w:tc>
        <w:tc>
          <w:tcPr>
            <w:tcW w:w="3658" w:type="dxa"/>
            <w:shd w:val="clear" w:color="auto" w:fill="auto"/>
            <w:vAlign w:val="bottom"/>
          </w:tcPr>
          <w:p w14:paraId="3A24219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SPRING CLIPS LONG</w:t>
            </w:r>
          </w:p>
        </w:tc>
        <w:tc>
          <w:tcPr>
            <w:tcW w:w="1572" w:type="dxa"/>
          </w:tcPr>
          <w:p w14:paraId="172A8DA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68A1989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132D52" w:rsidRPr="0011657F" w14:paraId="3C95D184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B27F256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4688CFF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D2502961004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09A01BC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DRIVE ASSY SUPPLEMENTAL DRIVE</w:t>
            </w:r>
          </w:p>
        </w:tc>
        <w:tc>
          <w:tcPr>
            <w:tcW w:w="1572" w:type="dxa"/>
          </w:tcPr>
          <w:p w14:paraId="5E55F58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2B95F9D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6666CD51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A9399B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6B7D808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1005798057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48B8ED4C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FLAT BELT 3/4 X 56"</w:t>
            </w:r>
          </w:p>
        </w:tc>
        <w:tc>
          <w:tcPr>
            <w:tcW w:w="1572" w:type="dxa"/>
          </w:tcPr>
          <w:p w14:paraId="79745B3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7FDD432B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24</w:t>
            </w:r>
          </w:p>
        </w:tc>
      </w:tr>
      <w:tr w:rsidR="00132D52" w:rsidRPr="0011657F" w14:paraId="3830CAEB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10DF90A5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14</w:t>
            </w:r>
          </w:p>
        </w:tc>
        <w:tc>
          <w:tcPr>
            <w:tcW w:w="1816" w:type="dxa"/>
            <w:shd w:val="clear" w:color="000000" w:fill="FFFFFF"/>
            <w:noWrap/>
            <w:vAlign w:val="bottom"/>
          </w:tcPr>
          <w:p w14:paraId="6BBCB2D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1300900336</w:t>
            </w:r>
          </w:p>
        </w:tc>
        <w:tc>
          <w:tcPr>
            <w:tcW w:w="3658" w:type="dxa"/>
            <w:shd w:val="clear" w:color="000000" w:fill="FFFFFF"/>
            <w:noWrap/>
            <w:vAlign w:val="bottom"/>
          </w:tcPr>
          <w:p w14:paraId="412635C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Photocell, 24VDCPNP, WL100-P3430</w:t>
            </w:r>
          </w:p>
        </w:tc>
        <w:tc>
          <w:tcPr>
            <w:tcW w:w="1572" w:type="dxa"/>
          </w:tcPr>
          <w:p w14:paraId="71E9F260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370439F9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</w:tr>
      <w:tr w:rsidR="00132D52" w:rsidRPr="0011657F" w14:paraId="2A766CA8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2E55B75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3F27948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2503134001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3823C0E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TRIPLE 1" DIAMETER PULLEY ASSEMBLY</w:t>
            </w:r>
          </w:p>
        </w:tc>
        <w:tc>
          <w:tcPr>
            <w:tcW w:w="1572" w:type="dxa"/>
          </w:tcPr>
          <w:p w14:paraId="4EAD5B61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B9767CF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</w:tr>
      <w:tr w:rsidR="00132D52" w:rsidRPr="0011657F" w14:paraId="32DCB740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1C3337A2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16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3EA0A1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D1602700811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7491A55C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PTFE ADHESIVE TAPE 945FX25MMX10M</w:t>
            </w:r>
          </w:p>
        </w:tc>
        <w:tc>
          <w:tcPr>
            <w:tcW w:w="1572" w:type="dxa"/>
          </w:tcPr>
          <w:p w14:paraId="1281C39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173A4E5B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7F5387B5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86EE2F2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31054FC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7002193001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33D36F4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М В 0327 SILICONE GREASE</w:t>
            </w:r>
          </w:p>
        </w:tc>
        <w:tc>
          <w:tcPr>
            <w:tcW w:w="1572" w:type="dxa"/>
          </w:tcPr>
          <w:p w14:paraId="51609750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0199AB76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28105D2A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28A33A6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18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4AEC474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2500764001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6577AF82" w14:textId="33826D6B" w:rsidR="00132D52" w:rsidRPr="00196B50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Multi-Item and Tape Detector (MITD)</w:t>
            </w:r>
            <w:r w:rsidR="00DA3889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572" w:type="dxa"/>
          </w:tcPr>
          <w:p w14:paraId="3B94EEF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BA019F3" w14:textId="41DCA0AF" w:rsidR="00132D52" w:rsidRPr="00196B50" w:rsidRDefault="00132D52" w:rsidP="00196B50">
            <w:pPr>
              <w:jc w:val="center"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08CD8464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16D2DE97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19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32B2018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7000855001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71F1542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Timing, 40 DP, 65 GRV, 3/16W</w:t>
            </w:r>
          </w:p>
        </w:tc>
        <w:tc>
          <w:tcPr>
            <w:tcW w:w="1572" w:type="dxa"/>
          </w:tcPr>
          <w:p w14:paraId="5235901D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BE69ACC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132D52" w:rsidRPr="0011657F" w14:paraId="7C0AB436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F5CA29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2FD6E99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1004287000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62CBA15D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 xml:space="preserve">BEARING, RADIAL </w:t>
            </w:r>
          </w:p>
        </w:tc>
        <w:tc>
          <w:tcPr>
            <w:tcW w:w="1572" w:type="dxa"/>
          </w:tcPr>
          <w:p w14:paraId="38FA5B61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779075F8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132D52" w:rsidRPr="0011657F" w14:paraId="509A323B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1B0650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21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2721205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5520390001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3CE2EFD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Plate, Slip</w:t>
            </w:r>
          </w:p>
        </w:tc>
        <w:tc>
          <w:tcPr>
            <w:tcW w:w="1572" w:type="dxa"/>
          </w:tcPr>
          <w:p w14:paraId="6918E2F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7AC7732B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8</w:t>
            </w:r>
          </w:p>
        </w:tc>
      </w:tr>
      <w:tr w:rsidR="00132D52" w:rsidRPr="0011657F" w14:paraId="7BF13A2A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685D3C8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22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171A6B0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5520436001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6B8907C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CABLE ASSY, CLAMP MOTOR</w:t>
            </w:r>
          </w:p>
        </w:tc>
        <w:tc>
          <w:tcPr>
            <w:tcW w:w="1572" w:type="dxa"/>
          </w:tcPr>
          <w:p w14:paraId="02FBDFB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13C15BF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1AB9891E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05159A3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23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BE8B02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 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28B9F42D" w14:textId="2DAC769E" w:rsidR="00132D52" w:rsidRPr="00196B50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LIBERT UPS STATION GTX2-3000RT120</w:t>
            </w:r>
            <w:r w:rsidR="00DA3889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1572" w:type="dxa"/>
          </w:tcPr>
          <w:p w14:paraId="00D9248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55A77FA" w14:textId="480D3553" w:rsidR="00132D52" w:rsidRPr="00196B50" w:rsidRDefault="00132D52" w:rsidP="00196B50">
            <w:pPr>
              <w:jc w:val="center"/>
              <w:rPr>
                <w:sz w:val="24"/>
                <w:szCs w:val="24"/>
                <w:lang w:val="en-US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166DBCBE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ACDF3F7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24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2A15256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WB1360.SPA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0849D54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Drive Belt</w:t>
            </w:r>
          </w:p>
        </w:tc>
        <w:tc>
          <w:tcPr>
            <w:tcW w:w="1572" w:type="dxa"/>
          </w:tcPr>
          <w:p w14:paraId="13873F30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468FD1BB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</w:t>
            </w:r>
          </w:p>
        </w:tc>
      </w:tr>
      <w:tr w:rsidR="00132D52" w:rsidRPr="0011657F" w14:paraId="36FF1A4F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0AEE7548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915FDB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21-Z-15HW24-B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BB3E01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LIMIT SWITCH</w:t>
            </w:r>
          </w:p>
        </w:tc>
        <w:tc>
          <w:tcPr>
            <w:tcW w:w="1572" w:type="dxa"/>
          </w:tcPr>
          <w:p w14:paraId="1EA81D8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3281C21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132D52" w:rsidRPr="0011657F" w14:paraId="432A7102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3A12682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26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084F32F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1003839001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61627981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 xml:space="preserve">BRG, BALL, .750IN X </w:t>
            </w:r>
          </w:p>
        </w:tc>
        <w:tc>
          <w:tcPr>
            <w:tcW w:w="1572" w:type="dxa"/>
          </w:tcPr>
          <w:p w14:paraId="19DC32E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F9A07D0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132D52" w:rsidRPr="0011657F" w14:paraId="76DB5195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E3E2747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27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4175A88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1000134000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9D040A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 xml:space="preserve">BRG, BALL, 1/4 X 1/2 </w:t>
            </w:r>
          </w:p>
        </w:tc>
        <w:tc>
          <w:tcPr>
            <w:tcW w:w="1572" w:type="dxa"/>
          </w:tcPr>
          <w:p w14:paraId="254D242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1B71C690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132D52" w:rsidRPr="0011657F" w14:paraId="32979997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6D5C813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28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62695FFC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1003816000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7F9433A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 xml:space="preserve">BRG, BALL, 1/2 X 1-1/8 </w:t>
            </w:r>
          </w:p>
        </w:tc>
        <w:tc>
          <w:tcPr>
            <w:tcW w:w="1572" w:type="dxa"/>
          </w:tcPr>
          <w:p w14:paraId="738E066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A985F95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132D52" w:rsidRPr="0011657F" w14:paraId="6F46F079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CEC141D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29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07CC89B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1003818000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4CCBB141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BEARING, BALL, FLNGD,1/4 X 5/8</w:t>
            </w:r>
          </w:p>
        </w:tc>
        <w:tc>
          <w:tcPr>
            <w:tcW w:w="1572" w:type="dxa"/>
          </w:tcPr>
          <w:p w14:paraId="3D5BF5E9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0BF5C9AF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132D52" w:rsidRPr="0011657F" w14:paraId="39194FA4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0F84511D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30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6228827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2052824001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4721697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BUSHING TIMING ARM (FEEDER)</w:t>
            </w:r>
          </w:p>
        </w:tc>
        <w:tc>
          <w:tcPr>
            <w:tcW w:w="1572" w:type="dxa"/>
          </w:tcPr>
          <w:p w14:paraId="67D7E57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08A6A35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</w:t>
            </w:r>
          </w:p>
        </w:tc>
      </w:tr>
      <w:tr w:rsidR="00132D52" w:rsidRPr="0011657F" w14:paraId="30B568A0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1B111EF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31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7ADEDCF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2052817001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2D123F6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SHAFT TIMING ARM (FEEDER)</w:t>
            </w:r>
          </w:p>
        </w:tc>
        <w:tc>
          <w:tcPr>
            <w:tcW w:w="1572" w:type="dxa"/>
          </w:tcPr>
          <w:p w14:paraId="3C5D81FD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A5096C8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</w:tr>
      <w:tr w:rsidR="00132D52" w:rsidRPr="0011657F" w14:paraId="1503C663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3A7B802B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32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2EF0B46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7001936001</w:t>
            </w:r>
          </w:p>
        </w:tc>
        <w:tc>
          <w:tcPr>
            <w:tcW w:w="3658" w:type="dxa"/>
            <w:shd w:val="clear" w:color="auto" w:fill="auto"/>
            <w:vAlign w:val="bottom"/>
          </w:tcPr>
          <w:p w14:paraId="6344E75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ROLLER, BAND RUBBER, 50MM CHANNEL</w:t>
            </w:r>
          </w:p>
        </w:tc>
        <w:tc>
          <w:tcPr>
            <w:tcW w:w="1572" w:type="dxa"/>
          </w:tcPr>
          <w:p w14:paraId="656D0432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246E674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132D52" w:rsidRPr="0011657F" w14:paraId="2CD0AA58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CDE7A10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33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0DFD973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1000133001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49E3BC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BEARING, BALL 3/8 X 7/8</w:t>
            </w:r>
          </w:p>
        </w:tc>
        <w:tc>
          <w:tcPr>
            <w:tcW w:w="1572" w:type="dxa"/>
          </w:tcPr>
          <w:p w14:paraId="5567CFE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0A9FBADF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132D52" w:rsidRPr="0011657F" w14:paraId="7BE547C9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C23C7A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34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63B07CF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1005798100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04B7A56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43.5</w:t>
            </w:r>
          </w:p>
        </w:tc>
        <w:tc>
          <w:tcPr>
            <w:tcW w:w="1572" w:type="dxa"/>
          </w:tcPr>
          <w:p w14:paraId="1451B37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1D5FB667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6CB3D5ED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25FFD6F8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35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62E69FC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1005798103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448BFA78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WIDE, 30</w:t>
            </w:r>
          </w:p>
        </w:tc>
        <w:tc>
          <w:tcPr>
            <w:tcW w:w="1572" w:type="dxa"/>
          </w:tcPr>
          <w:p w14:paraId="4914A662" w14:textId="77777777" w:rsidR="00132D52" w:rsidRDefault="00132D52" w:rsidP="00196B50">
            <w:pPr>
              <w:rPr>
                <w:sz w:val="24"/>
                <w:szCs w:val="24"/>
              </w:rPr>
            </w:pPr>
          </w:p>
          <w:p w14:paraId="383FE0C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05A02B90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132D52" w:rsidRPr="0011657F" w14:paraId="2D3EA697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A22E227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36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374AD22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1005798033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4C6CEFC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100.5</w:t>
            </w:r>
          </w:p>
        </w:tc>
        <w:tc>
          <w:tcPr>
            <w:tcW w:w="1572" w:type="dxa"/>
          </w:tcPr>
          <w:p w14:paraId="0A381F7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261C7845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2799602A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5789B92F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37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5992211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1005798040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60CEB4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35.5</w:t>
            </w:r>
          </w:p>
        </w:tc>
        <w:tc>
          <w:tcPr>
            <w:tcW w:w="1572" w:type="dxa"/>
          </w:tcPr>
          <w:p w14:paraId="48AA5D1B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4AC2A0A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245A6A68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420AE1A8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38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367FBEED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1005798039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5DCC5C38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33-1/8</w:t>
            </w:r>
          </w:p>
        </w:tc>
        <w:tc>
          <w:tcPr>
            <w:tcW w:w="1572" w:type="dxa"/>
          </w:tcPr>
          <w:p w14:paraId="03FAAD2F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42D2999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18225BE6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3BB0CEA1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39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08F3CED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1005798111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0C527AC7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20</w:t>
            </w:r>
          </w:p>
        </w:tc>
        <w:tc>
          <w:tcPr>
            <w:tcW w:w="1572" w:type="dxa"/>
          </w:tcPr>
          <w:p w14:paraId="533CDD03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60F7A92F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288CD572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792C48A3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40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32EB9D5C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1005798012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1400ADE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BELT, FLAT, 3/4 X 28</w:t>
            </w:r>
          </w:p>
        </w:tc>
        <w:tc>
          <w:tcPr>
            <w:tcW w:w="1572" w:type="dxa"/>
          </w:tcPr>
          <w:p w14:paraId="791C952A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58935E13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132D52" w:rsidRPr="0011657F" w14:paraId="6CD38C00" w14:textId="77777777" w:rsidTr="00196B50">
        <w:trPr>
          <w:trHeight w:val="255"/>
        </w:trPr>
        <w:tc>
          <w:tcPr>
            <w:tcW w:w="392" w:type="dxa"/>
            <w:shd w:val="clear" w:color="auto" w:fill="auto"/>
            <w:noWrap/>
            <w:vAlign w:val="bottom"/>
          </w:tcPr>
          <w:p w14:paraId="3DE54863" w14:textId="77777777" w:rsidR="00132D52" w:rsidRPr="0011657F" w:rsidRDefault="00132D52" w:rsidP="00196B5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816" w:type="dxa"/>
            <w:shd w:val="clear" w:color="auto" w:fill="auto"/>
            <w:noWrap/>
            <w:vAlign w:val="bottom"/>
          </w:tcPr>
          <w:p w14:paraId="2016CCDE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D02490161</w:t>
            </w:r>
          </w:p>
        </w:tc>
        <w:tc>
          <w:tcPr>
            <w:tcW w:w="3658" w:type="dxa"/>
            <w:shd w:val="clear" w:color="auto" w:fill="auto"/>
            <w:noWrap/>
            <w:vAlign w:val="bottom"/>
          </w:tcPr>
          <w:p w14:paraId="25BE1E64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BEARING BALL 25ID 52OD 15THK SKF 62052RSR C3</w:t>
            </w:r>
          </w:p>
        </w:tc>
        <w:tc>
          <w:tcPr>
            <w:tcW w:w="1572" w:type="dxa"/>
          </w:tcPr>
          <w:p w14:paraId="09A0AF95" w14:textId="77777777" w:rsidR="00132D52" w:rsidRPr="0011657F" w:rsidRDefault="00132D52" w:rsidP="00196B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965" w:type="dxa"/>
            <w:shd w:val="clear" w:color="auto" w:fill="auto"/>
            <w:noWrap/>
            <w:vAlign w:val="bottom"/>
          </w:tcPr>
          <w:p w14:paraId="747CA504" w14:textId="77777777" w:rsidR="00132D52" w:rsidRPr="0011657F" w:rsidRDefault="00132D52" w:rsidP="00196B50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</w:tbl>
    <w:p w14:paraId="0AAEDE74" w14:textId="77777777" w:rsidR="00324561" w:rsidRPr="0011657F" w:rsidRDefault="00324561" w:rsidP="00196B50">
      <w:pPr>
        <w:widowControl/>
        <w:autoSpaceDE/>
        <w:autoSpaceDN/>
        <w:adjustRightInd/>
        <w:rPr>
          <w:sz w:val="24"/>
          <w:szCs w:val="24"/>
        </w:rPr>
      </w:pPr>
    </w:p>
    <w:p w14:paraId="7198C4C1" w14:textId="77777777" w:rsidR="00EC0279" w:rsidRDefault="00EC0279" w:rsidP="00196B50">
      <w:pPr>
        <w:spacing w:before="120"/>
        <w:ind w:firstLine="720"/>
        <w:jc w:val="both"/>
        <w:rPr>
          <w:b/>
          <w:sz w:val="24"/>
          <w:szCs w:val="24"/>
        </w:rPr>
      </w:pPr>
      <w:r w:rsidRPr="0011657F">
        <w:rPr>
          <w:b/>
          <w:sz w:val="24"/>
          <w:szCs w:val="24"/>
        </w:rPr>
        <w:t>Забележка: Могат да бъдат изискани допълнителни количества от резервните и износващите се части от приложения списък, както и да не бъдат изискани всички посочени количества. Броят на резервните и износващите се части е ориентировъчен.</w:t>
      </w:r>
    </w:p>
    <w:p w14:paraId="03F0168C" w14:textId="31839625" w:rsidR="00DA3889" w:rsidRPr="00DA3889" w:rsidRDefault="00DA3889" w:rsidP="00196B50">
      <w:pPr>
        <w:spacing w:before="12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Частите, чието наименование е отбелязано със знак „</w:t>
      </w:r>
      <w:r>
        <w:rPr>
          <w:b/>
          <w:sz w:val="24"/>
          <w:szCs w:val="24"/>
          <w:lang w:val="en-US"/>
        </w:rPr>
        <w:t>*</w:t>
      </w:r>
      <w:r>
        <w:rPr>
          <w:b/>
          <w:sz w:val="24"/>
          <w:szCs w:val="24"/>
        </w:rPr>
        <w:t>“ са резервни части, а всички останалите части са износващи се.</w:t>
      </w:r>
    </w:p>
    <w:p w14:paraId="0CC11E4C" w14:textId="77777777" w:rsidR="0050724A" w:rsidRPr="0050724A" w:rsidRDefault="0050724A" w:rsidP="00196B50">
      <w:pPr>
        <w:spacing w:before="120"/>
        <w:ind w:firstLine="720"/>
        <w:jc w:val="both"/>
        <w:rPr>
          <w:i/>
          <w:sz w:val="24"/>
          <w:szCs w:val="24"/>
        </w:rPr>
      </w:pPr>
      <w:r w:rsidRPr="0050724A">
        <w:rPr>
          <w:i/>
          <w:sz w:val="24"/>
          <w:szCs w:val="24"/>
        </w:rPr>
        <w:t xml:space="preserve">В случай че участникът предлага резервни </w:t>
      </w:r>
      <w:r w:rsidR="00D61F3A">
        <w:rPr>
          <w:i/>
          <w:sz w:val="24"/>
          <w:szCs w:val="24"/>
        </w:rPr>
        <w:t xml:space="preserve">и износващи се </w:t>
      </w:r>
      <w:r w:rsidRPr="0050724A">
        <w:rPr>
          <w:i/>
          <w:sz w:val="24"/>
          <w:szCs w:val="24"/>
        </w:rPr>
        <w:t>части, идентични с каталожния номер и вида артикул, зададени в списъка по-горе, се изтрива колона 4.</w:t>
      </w:r>
    </w:p>
    <w:p w14:paraId="67B3F896" w14:textId="77777777" w:rsidR="0050724A" w:rsidRPr="0050724A" w:rsidRDefault="0050724A" w:rsidP="00196B50">
      <w:pPr>
        <w:spacing w:before="120"/>
        <w:ind w:firstLine="720"/>
        <w:jc w:val="both"/>
        <w:rPr>
          <w:i/>
          <w:sz w:val="24"/>
          <w:szCs w:val="24"/>
        </w:rPr>
      </w:pPr>
      <w:r w:rsidRPr="0050724A">
        <w:rPr>
          <w:i/>
          <w:sz w:val="24"/>
          <w:szCs w:val="24"/>
        </w:rPr>
        <w:t xml:space="preserve">В случай че участникът предлага еквивалентни резервни </w:t>
      </w:r>
      <w:r w:rsidR="00D61F3A">
        <w:rPr>
          <w:i/>
          <w:sz w:val="24"/>
          <w:szCs w:val="24"/>
        </w:rPr>
        <w:t xml:space="preserve">и износващи се </w:t>
      </w:r>
      <w:r w:rsidRPr="0050724A">
        <w:rPr>
          <w:i/>
          <w:sz w:val="24"/>
          <w:szCs w:val="24"/>
        </w:rPr>
        <w:t>части, то в колона 2 „Кат</w:t>
      </w:r>
      <w:r w:rsidR="002644FE">
        <w:rPr>
          <w:i/>
          <w:sz w:val="24"/>
          <w:szCs w:val="24"/>
        </w:rPr>
        <w:t>аложен</w:t>
      </w:r>
      <w:r w:rsidRPr="0050724A">
        <w:rPr>
          <w:i/>
          <w:sz w:val="24"/>
          <w:szCs w:val="24"/>
        </w:rPr>
        <w:t xml:space="preserve"> Номер (Item Number)“ се дава еквивалентния номер, в колона 3 „</w:t>
      </w:r>
      <w:r w:rsidRPr="0050724A">
        <w:rPr>
          <w:bCs/>
          <w:i/>
          <w:sz w:val="24"/>
          <w:szCs w:val="24"/>
        </w:rPr>
        <w:t>Наименование (Item Description)</w:t>
      </w:r>
      <w:r w:rsidRPr="0050724A">
        <w:rPr>
          <w:i/>
          <w:sz w:val="24"/>
          <w:szCs w:val="24"/>
        </w:rPr>
        <w:t>“ се описва наименованието на еквивалентната резервна</w:t>
      </w:r>
      <w:r w:rsidR="00D61F3A">
        <w:rPr>
          <w:i/>
          <w:sz w:val="24"/>
          <w:szCs w:val="24"/>
        </w:rPr>
        <w:t xml:space="preserve"> и износваща се</w:t>
      </w:r>
      <w:r w:rsidRPr="0050724A">
        <w:rPr>
          <w:i/>
          <w:sz w:val="24"/>
          <w:szCs w:val="24"/>
        </w:rPr>
        <w:t xml:space="preserve"> част, а в колона 4 се посочва, че предлаганата резервна част е еквивалентна.</w:t>
      </w:r>
    </w:p>
    <w:p w14:paraId="0CE8AFB6" w14:textId="70B8B087" w:rsidR="00EC0279" w:rsidRPr="0011657F" w:rsidRDefault="0050724A" w:rsidP="00196B50">
      <w:pPr>
        <w:pStyle w:val="3"/>
        <w:spacing w:before="120" w:after="0"/>
        <w:ind w:firstLine="720"/>
        <w:jc w:val="both"/>
        <w:rPr>
          <w:b w:val="0"/>
          <w:szCs w:val="24"/>
        </w:rPr>
      </w:pPr>
      <w:r w:rsidRPr="0050724A">
        <w:rPr>
          <w:b w:val="0"/>
          <w:i/>
          <w:szCs w:val="24"/>
        </w:rPr>
        <w:t xml:space="preserve">В случай, че се предлагат еквивалентни резервни </w:t>
      </w:r>
      <w:r w:rsidR="00D61F3A">
        <w:rPr>
          <w:b w:val="0"/>
          <w:i/>
          <w:szCs w:val="24"/>
        </w:rPr>
        <w:t xml:space="preserve">и износващи се </w:t>
      </w:r>
      <w:r w:rsidRPr="0050724A">
        <w:rPr>
          <w:b w:val="0"/>
          <w:i/>
          <w:szCs w:val="24"/>
        </w:rPr>
        <w:t>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</w:t>
      </w:r>
      <w:r w:rsidR="002644FE">
        <w:rPr>
          <w:b w:val="0"/>
          <w:i/>
          <w:szCs w:val="24"/>
        </w:rPr>
        <w:t xml:space="preserve"> на </w:t>
      </w:r>
      <w:r w:rsidR="002644FE" w:rsidRPr="0050724A">
        <w:rPr>
          <w:b w:val="0"/>
          <w:i/>
          <w:szCs w:val="24"/>
        </w:rPr>
        <w:t>системи</w:t>
      </w:r>
      <w:r w:rsidR="002644FE">
        <w:rPr>
          <w:b w:val="0"/>
          <w:i/>
          <w:szCs w:val="24"/>
        </w:rPr>
        <w:t>те</w:t>
      </w:r>
      <w:r w:rsidR="002644FE" w:rsidRPr="0050724A">
        <w:rPr>
          <w:b w:val="0"/>
          <w:i/>
          <w:szCs w:val="24"/>
        </w:rPr>
        <w:t xml:space="preserve"> </w:t>
      </w:r>
      <w:r w:rsidR="002644FE" w:rsidRPr="0050724A">
        <w:rPr>
          <w:b w:val="0"/>
          <w:i/>
          <w:szCs w:val="24"/>
          <w:lang w:val="en-US"/>
        </w:rPr>
        <w:t>CPS 1500 5/4</w:t>
      </w:r>
      <w:r w:rsidRPr="0050724A">
        <w:rPr>
          <w:b w:val="0"/>
          <w:i/>
          <w:szCs w:val="24"/>
        </w:rPr>
        <w:t>), за съвместимост на еквивалентните резервни части с</w:t>
      </w:r>
      <w:r w:rsidRPr="0050724A">
        <w:rPr>
          <w:b w:val="0"/>
          <w:i/>
          <w:szCs w:val="24"/>
          <w:lang w:val="en-US"/>
        </w:rPr>
        <w:t xml:space="preserve"> </w:t>
      </w:r>
      <w:r w:rsidRPr="0050724A">
        <w:rPr>
          <w:b w:val="0"/>
          <w:i/>
          <w:szCs w:val="24"/>
        </w:rPr>
        <w:t xml:space="preserve">банкнотообработващите системи </w:t>
      </w:r>
      <w:r w:rsidR="00D61F3A" w:rsidRPr="00D61F3A">
        <w:rPr>
          <w:b w:val="0"/>
          <w:i/>
          <w:szCs w:val="24"/>
        </w:rPr>
        <w:t xml:space="preserve">марка DeLaRue, модел  </w:t>
      </w:r>
      <w:r w:rsidR="00D61F3A" w:rsidRPr="00D61F3A">
        <w:rPr>
          <w:b w:val="0"/>
          <w:i/>
          <w:szCs w:val="24"/>
          <w:lang w:val="en-US"/>
        </w:rPr>
        <w:t>CPS</w:t>
      </w:r>
      <w:r w:rsidR="00D61F3A" w:rsidRPr="00D61F3A">
        <w:rPr>
          <w:b w:val="0"/>
          <w:i/>
          <w:szCs w:val="24"/>
        </w:rPr>
        <w:t xml:space="preserve"> 1500 5/4 и спомагателно оборудване към тях (пакетираща линия </w:t>
      </w:r>
      <w:r w:rsidR="00D61F3A" w:rsidRPr="00D61F3A">
        <w:rPr>
          <w:b w:val="0"/>
          <w:i/>
          <w:szCs w:val="24"/>
          <w:lang w:val="en-US"/>
        </w:rPr>
        <w:t>UBS</w:t>
      </w:r>
      <w:r w:rsidR="00D61F3A" w:rsidRPr="00D61F3A">
        <w:rPr>
          <w:b w:val="0"/>
          <w:i/>
          <w:szCs w:val="24"/>
        </w:rPr>
        <w:t xml:space="preserve"> </w:t>
      </w:r>
      <w:r w:rsidR="00D61F3A" w:rsidRPr="00D61F3A">
        <w:rPr>
          <w:b w:val="0"/>
          <w:i/>
          <w:szCs w:val="24"/>
          <w:lang w:val="en-US"/>
        </w:rPr>
        <w:t>Bundler</w:t>
      </w:r>
      <w:r w:rsidR="00D61F3A" w:rsidRPr="00D61F3A">
        <w:rPr>
          <w:b w:val="0"/>
          <w:i/>
          <w:szCs w:val="24"/>
        </w:rPr>
        <w:t>/</w:t>
      </w:r>
      <w:r w:rsidR="00D61F3A" w:rsidRPr="00D61F3A">
        <w:rPr>
          <w:b w:val="0"/>
          <w:i/>
          <w:szCs w:val="24"/>
          <w:lang w:val="en-US"/>
        </w:rPr>
        <w:t>ATS</w:t>
      </w:r>
      <w:r w:rsidR="00D61F3A" w:rsidRPr="00D61F3A">
        <w:rPr>
          <w:b w:val="0"/>
          <w:i/>
          <w:szCs w:val="24"/>
        </w:rPr>
        <w:t xml:space="preserve">, конвейер и опаковъчна линия </w:t>
      </w:r>
      <w:r w:rsidR="00D61F3A" w:rsidRPr="00D61F3A">
        <w:rPr>
          <w:b w:val="0"/>
          <w:i/>
          <w:szCs w:val="24"/>
          <w:lang w:val="ru-RU"/>
        </w:rPr>
        <w:t>W</w:t>
      </w:r>
      <w:r w:rsidR="00D61F3A" w:rsidRPr="00D61F3A">
        <w:rPr>
          <w:b w:val="0"/>
          <w:i/>
          <w:szCs w:val="24"/>
        </w:rPr>
        <w:t>700-80/</w:t>
      </w:r>
      <w:r w:rsidR="00D61F3A" w:rsidRPr="00D61F3A">
        <w:rPr>
          <w:b w:val="0"/>
          <w:i/>
          <w:szCs w:val="24"/>
          <w:lang w:val="en-US"/>
        </w:rPr>
        <w:t>Maxi</w:t>
      </w:r>
      <w:r w:rsidR="00D61F3A" w:rsidRPr="00D61F3A">
        <w:rPr>
          <w:b w:val="0"/>
          <w:i/>
          <w:szCs w:val="24"/>
        </w:rPr>
        <w:t xml:space="preserve"> 50</w:t>
      </w:r>
      <w:r w:rsidR="00D61F3A" w:rsidRPr="00D61F3A">
        <w:rPr>
          <w:b w:val="0"/>
          <w:i/>
          <w:szCs w:val="24"/>
          <w:lang w:val="en-US"/>
        </w:rPr>
        <w:t>T</w:t>
      </w:r>
      <w:r w:rsidR="00D61F3A" w:rsidRPr="00D61F3A">
        <w:rPr>
          <w:b w:val="0"/>
          <w:i/>
          <w:szCs w:val="24"/>
        </w:rPr>
        <w:t xml:space="preserve">, ръчен унищожител </w:t>
      </w:r>
      <w:r w:rsidR="00D61F3A" w:rsidRPr="00D61F3A">
        <w:rPr>
          <w:b w:val="0"/>
          <w:i/>
          <w:szCs w:val="24"/>
          <w:lang w:val="en-US"/>
        </w:rPr>
        <w:t>DLR</w:t>
      </w:r>
      <w:r w:rsidR="00D61F3A" w:rsidRPr="00D61F3A">
        <w:rPr>
          <w:b w:val="0"/>
          <w:i/>
          <w:szCs w:val="24"/>
        </w:rPr>
        <w:t xml:space="preserve">40/40-320/150 и брикетираща система за изрезки от банкноти тип </w:t>
      </w:r>
      <w:r w:rsidR="00D61F3A" w:rsidRPr="00D61F3A">
        <w:rPr>
          <w:b w:val="0"/>
          <w:i/>
          <w:szCs w:val="24"/>
          <w:lang w:val="en-US"/>
        </w:rPr>
        <w:t>Oscar</w:t>
      </w:r>
      <w:r w:rsidR="00D61F3A" w:rsidRPr="00D61F3A">
        <w:rPr>
          <w:b w:val="0"/>
          <w:i/>
          <w:szCs w:val="24"/>
        </w:rPr>
        <w:t xml:space="preserve"> </w:t>
      </w:r>
      <w:r w:rsidR="00D61F3A" w:rsidRPr="00D61F3A">
        <w:rPr>
          <w:b w:val="0"/>
          <w:i/>
          <w:szCs w:val="24"/>
          <w:lang w:val="en-US"/>
        </w:rPr>
        <w:t>Plus</w:t>
      </w:r>
      <w:r w:rsidR="00D61F3A" w:rsidRPr="00D61F3A">
        <w:rPr>
          <w:b w:val="0"/>
          <w:i/>
          <w:szCs w:val="24"/>
        </w:rPr>
        <w:t>)</w:t>
      </w:r>
      <w:r w:rsidRPr="0050724A">
        <w:rPr>
          <w:b w:val="0"/>
          <w:i/>
          <w:szCs w:val="24"/>
          <w:lang w:val="en-US"/>
        </w:rPr>
        <w:t>.</w:t>
      </w:r>
    </w:p>
    <w:p w14:paraId="55A990F0" w14:textId="77777777" w:rsidR="00EC0279" w:rsidRPr="0011657F" w:rsidRDefault="00EC0279" w:rsidP="00196B50">
      <w:pPr>
        <w:pStyle w:val="a"/>
        <w:rPr>
          <w:sz w:val="24"/>
          <w:szCs w:val="24"/>
        </w:rPr>
      </w:pPr>
    </w:p>
    <w:p w14:paraId="652A2D63" w14:textId="77777777" w:rsidR="00324561" w:rsidRPr="0011657F" w:rsidRDefault="00EC0279" w:rsidP="00196B50">
      <w:pPr>
        <w:pStyle w:val="a"/>
        <w:ind w:firstLine="720"/>
        <w:rPr>
          <w:sz w:val="24"/>
          <w:szCs w:val="24"/>
        </w:rPr>
      </w:pPr>
      <w:r w:rsidRPr="0011657F">
        <w:rPr>
          <w:b/>
          <w:i/>
          <w:sz w:val="24"/>
          <w:szCs w:val="24"/>
        </w:rPr>
        <w:t>Участникът доказва еквивалентност съгласно изискванията на чл.</w:t>
      </w:r>
      <w:r w:rsidRPr="0011657F">
        <w:rPr>
          <w:b/>
          <w:sz w:val="24"/>
          <w:szCs w:val="24"/>
          <w:lang w:val="ru-RU"/>
        </w:rPr>
        <w:t xml:space="preserve"> 50 от ЗОП.</w:t>
      </w:r>
    </w:p>
    <w:sectPr w:rsidR="00324561" w:rsidRPr="0011657F" w:rsidSect="00B00685">
      <w:footerReference w:type="default" r:id="rId8"/>
      <w:pgSz w:w="12240" w:h="15840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7F768" w14:textId="77777777" w:rsidR="00B752BE" w:rsidRDefault="00B752BE" w:rsidP="00B00685">
      <w:r>
        <w:separator/>
      </w:r>
    </w:p>
  </w:endnote>
  <w:endnote w:type="continuationSeparator" w:id="0">
    <w:p w14:paraId="11F9AE7A" w14:textId="77777777" w:rsidR="00B752BE" w:rsidRDefault="00B752BE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22492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1DF80A" w14:textId="77777777"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B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C15CCA" w14:textId="77777777" w:rsidR="00B00685" w:rsidRDefault="00B0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30297" w14:textId="77777777" w:rsidR="00B752BE" w:rsidRDefault="00B752BE" w:rsidP="00B00685">
      <w:r>
        <w:separator/>
      </w:r>
    </w:p>
  </w:footnote>
  <w:footnote w:type="continuationSeparator" w:id="0">
    <w:p w14:paraId="67E70701" w14:textId="77777777" w:rsidR="00B752BE" w:rsidRDefault="00B752BE" w:rsidP="00B0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51A3C"/>
    <w:rsid w:val="0011657F"/>
    <w:rsid w:val="00132D52"/>
    <w:rsid w:val="00196B50"/>
    <w:rsid w:val="001E1603"/>
    <w:rsid w:val="002532CC"/>
    <w:rsid w:val="002644FE"/>
    <w:rsid w:val="002D270D"/>
    <w:rsid w:val="002F5BB6"/>
    <w:rsid w:val="00324561"/>
    <w:rsid w:val="0032751F"/>
    <w:rsid w:val="00352C3A"/>
    <w:rsid w:val="003A284F"/>
    <w:rsid w:val="004C38C8"/>
    <w:rsid w:val="0050724A"/>
    <w:rsid w:val="005F4596"/>
    <w:rsid w:val="0062515A"/>
    <w:rsid w:val="00661E42"/>
    <w:rsid w:val="00744FEB"/>
    <w:rsid w:val="00796A17"/>
    <w:rsid w:val="007F0A36"/>
    <w:rsid w:val="008546DF"/>
    <w:rsid w:val="00884AEF"/>
    <w:rsid w:val="00892709"/>
    <w:rsid w:val="00901B3F"/>
    <w:rsid w:val="009157D0"/>
    <w:rsid w:val="00972D11"/>
    <w:rsid w:val="00AB094C"/>
    <w:rsid w:val="00B00685"/>
    <w:rsid w:val="00B175AB"/>
    <w:rsid w:val="00B63914"/>
    <w:rsid w:val="00B752BE"/>
    <w:rsid w:val="00BE36A1"/>
    <w:rsid w:val="00D61F3A"/>
    <w:rsid w:val="00DA3889"/>
    <w:rsid w:val="00DB0DB3"/>
    <w:rsid w:val="00DF66D8"/>
    <w:rsid w:val="00E21F3B"/>
    <w:rsid w:val="00E33377"/>
    <w:rsid w:val="00EB5E80"/>
    <w:rsid w:val="00EC0279"/>
    <w:rsid w:val="00EC0B19"/>
    <w:rsid w:val="00EC291F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17B24"/>
  <w15:docId w15:val="{6D485779-6F58-4082-BD99-1000D58C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D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D52"/>
    <w:rPr>
      <w:rFonts w:ascii="Segoe UI" w:eastAsia="Times New Roman" w:hAnsi="Segoe UI" w:cs="Segoe UI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64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4F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4FE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F756E-99E4-4006-B732-6D354F8D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Росен Стефанов</cp:lastModifiedBy>
  <cp:revision>3</cp:revision>
  <dcterms:created xsi:type="dcterms:W3CDTF">2018-07-04T12:25:00Z</dcterms:created>
  <dcterms:modified xsi:type="dcterms:W3CDTF">2018-07-04T12:42:00Z</dcterms:modified>
</cp:coreProperties>
</file>