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228637" w14:textId="77777777" w:rsidR="00255754" w:rsidRPr="00762035" w:rsidRDefault="00EC21F0" w:rsidP="007620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620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ДЕКЛАРАЦИЯ</w:t>
      </w:r>
    </w:p>
    <w:p w14:paraId="0283F2EE" w14:textId="77777777" w:rsidR="00255754" w:rsidRPr="00762035" w:rsidRDefault="00255754" w:rsidP="007620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r w:rsidRPr="007620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ЗА </w:t>
      </w:r>
      <w:r w:rsidR="00526852" w:rsidRPr="007620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КОНФИДЕНЦИАЛНОСТ</w:t>
      </w:r>
      <w:bookmarkStart w:id="0" w:name="_GoBack"/>
      <w:bookmarkEnd w:id="0"/>
    </w:p>
    <w:p w14:paraId="1B0B4D2F" w14:textId="77777777" w:rsidR="00255754" w:rsidRPr="00762035" w:rsidRDefault="00255754" w:rsidP="0076203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14:paraId="1B9CCAD0" w14:textId="77777777" w:rsidR="00255754" w:rsidRPr="00762035" w:rsidRDefault="00255754" w:rsidP="007620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62035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Долуподписаният/ната/</w:t>
      </w:r>
      <w:r w:rsidRPr="00762035">
        <w:rPr>
          <w:rFonts w:ascii="Times New Roman" w:eastAsia="Times New Roman" w:hAnsi="Times New Roman" w:cs="Times New Roman"/>
          <w:sz w:val="24"/>
          <w:szCs w:val="24"/>
        </w:rPr>
        <w:t>…………………………….…………………</w:t>
      </w:r>
      <w:r w:rsidR="00C15A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2035"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 w:rsidR="00EC21F0" w:rsidRPr="007620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62035">
        <w:rPr>
          <w:rFonts w:ascii="Times New Roman" w:eastAsia="Times New Roman" w:hAnsi="Times New Roman" w:cs="Times New Roman"/>
          <w:sz w:val="24"/>
          <w:szCs w:val="24"/>
          <w:lang w:val="ru-RU"/>
        </w:rPr>
        <w:t>в качеството си на</w:t>
      </w:r>
      <w:r w:rsidRPr="00762035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……………………………………………………………....... </w:t>
      </w:r>
      <w:r w:rsidRPr="00762035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76203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длъжност) </w:t>
      </w:r>
      <w:r w:rsidRPr="00762035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C15AB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62035">
        <w:rPr>
          <w:rFonts w:ascii="Times New Roman" w:eastAsia="Times New Roman" w:hAnsi="Times New Roman" w:cs="Times New Roman"/>
          <w:sz w:val="24"/>
          <w:szCs w:val="24"/>
          <w:lang w:val="ru-RU"/>
        </w:rPr>
        <w:t>………............................................................</w:t>
      </w:r>
      <w:r w:rsidR="00C15AB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62035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76203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Pr="0076203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7620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ЕИК: ........................, изпълнител на </w:t>
      </w:r>
      <w:r w:rsidRPr="00762035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762035">
        <w:rPr>
          <w:rFonts w:ascii="Times New Roman" w:eastAsia="Times New Roman" w:hAnsi="Times New Roman" w:cs="Times New Roman"/>
          <w:sz w:val="24"/>
          <w:szCs w:val="24"/>
          <w:lang w:val="ru-RU"/>
        </w:rPr>
        <w:t>, с предмет</w:t>
      </w:r>
      <w:r w:rsidRPr="007620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:</w:t>
      </w:r>
      <w:r w:rsidRPr="007620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7620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„</w:t>
      </w:r>
      <w:r w:rsidR="0001496E" w:rsidRPr="0001496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Избор на международно сертифицирано дружество, оправомощено да извършва стоков контрол на територията на Република България</w:t>
      </w:r>
      <w:r w:rsidRPr="007620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  <w:r w:rsidR="00C15AB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</w:t>
      </w:r>
    </w:p>
    <w:p w14:paraId="691D43A9" w14:textId="77777777" w:rsidR="00622086" w:rsidRPr="00762035" w:rsidRDefault="00622086" w:rsidP="007620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14:paraId="22B989C8" w14:textId="77777777" w:rsidR="00255754" w:rsidRPr="00762035" w:rsidRDefault="00255754" w:rsidP="007620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620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ДЕКЛАРИРАМ, ЧЕ:</w:t>
      </w:r>
    </w:p>
    <w:p w14:paraId="42E779E6" w14:textId="77777777" w:rsidR="00255754" w:rsidRPr="00762035" w:rsidRDefault="00255754" w:rsidP="0076203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eastAsia="bg-BG"/>
        </w:rPr>
      </w:pPr>
      <w:r w:rsidRPr="00762035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>1.</w:t>
      </w:r>
      <w:r w:rsidRPr="00762035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ab/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Всички данни, сведения, факти и обстоятелства, свързани със сключването и изпълнението на договор № </w:t>
      </w:r>
      <w:r w:rsidR="00762035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БНБ-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.......</w:t>
      </w:r>
      <w:r w:rsidR="00762035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..............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......../......</w:t>
      </w:r>
      <w:r w:rsidR="00762035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...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....</w:t>
      </w:r>
      <w:r w:rsidR="00C15AB2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201</w:t>
      </w:r>
      <w:r w:rsidR="00762035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8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г., ще третирам като </w:t>
      </w:r>
      <w:r w:rsidR="00526852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конфиденциал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на информация</w:t>
      </w:r>
      <w:r w:rsidR="00394E08" w:rsidRPr="00762035">
        <w:rPr>
          <w:rFonts w:ascii="Times New Roman" w:eastAsia="Calibri" w:hAnsi="Times New Roman"/>
          <w:sz w:val="24"/>
          <w:szCs w:val="24"/>
        </w:rPr>
        <w:t xml:space="preserve"> </w:t>
      </w:r>
      <w:r w:rsidR="00762035" w:rsidRPr="00762035">
        <w:rPr>
          <w:rFonts w:ascii="Times New Roman" w:eastAsia="Calibri" w:hAnsi="Times New Roman"/>
          <w:sz w:val="24"/>
          <w:szCs w:val="24"/>
        </w:rPr>
        <w:t>и ще</w:t>
      </w:r>
      <w:r w:rsidR="00394E08" w:rsidRPr="00762035">
        <w:rPr>
          <w:rFonts w:ascii="Times New Roman" w:eastAsia="Calibri" w:hAnsi="Times New Roman"/>
          <w:sz w:val="24"/>
          <w:szCs w:val="24"/>
        </w:rPr>
        <w:t xml:space="preserve"> използвам само за целите на изпълнение на този договор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.</w:t>
      </w:r>
    </w:p>
    <w:p w14:paraId="453C47E4" w14:textId="77777777" w:rsidR="00255754" w:rsidRPr="00762035" w:rsidRDefault="00255754" w:rsidP="0076203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eastAsia="bg-BG"/>
        </w:rPr>
      </w:pP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2. Ще пазя в тайна, няма да разпространявам на трети лица и ще опазвам от неоторизиран достъп информация, станала ми известна при или по повод изпълнението на задълженията ми по договора, включително и след прекратяването му, неограничено във времето. </w:t>
      </w:r>
    </w:p>
    <w:p w14:paraId="349EDFC7" w14:textId="77777777" w:rsidR="00255754" w:rsidRPr="00762035" w:rsidRDefault="00255754" w:rsidP="0076203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eastAsia="bg-BG"/>
        </w:rPr>
      </w:pP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3. Задължавам се да информирам възложителя при </w:t>
      </w:r>
      <w:r w:rsidR="00622086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констатирано от мен 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нарушаване на изискванията за опазване на информацията по договор № </w:t>
      </w:r>
      <w:r w:rsidR="00762035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БНБ-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……</w:t>
      </w:r>
      <w:r w:rsidR="00762035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……….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…./……</w:t>
      </w:r>
      <w:r w:rsidR="00762035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…..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..201</w:t>
      </w:r>
      <w:r w:rsidR="00762035"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>8</w:t>
      </w:r>
      <w:r w:rsidRPr="00762035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г. </w:t>
      </w:r>
    </w:p>
    <w:p w14:paraId="4DFBA8FD" w14:textId="77777777" w:rsidR="00255754" w:rsidRPr="00762035" w:rsidRDefault="00255754" w:rsidP="0076203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4. </w:t>
      </w:r>
      <w:r w:rsidR="00622086"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необходимост от п</w:t>
      </w: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редоставяне на трети лица на </w:t>
      </w:r>
      <w:r w:rsidR="00526852"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конфиденциална</w:t>
      </w: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информация</w:t>
      </w:r>
      <w:r w:rsidR="00622086"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това ще става единствено и само с </w:t>
      </w: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изричното писмено съгласие на БНБ за всеки отделен случай. Трети лица с</w:t>
      </w:r>
      <w:r w:rsidR="00EC21F0"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тези, които не са ангажирани с изпълнението на договор </w:t>
      </w: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</w:t>
      </w:r>
      <w:r w:rsidR="00762035"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БНБ-</w:t>
      </w: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....</w:t>
      </w:r>
      <w:r w:rsidR="00762035"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</w:t>
      </w: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......./....</w:t>
      </w:r>
      <w:r w:rsidR="00762035"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</w:t>
      </w: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......201</w:t>
      </w:r>
      <w:r w:rsidR="00762035"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Pr="007620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</w:t>
      </w:r>
    </w:p>
    <w:p w14:paraId="4A8EC7A1" w14:textId="77777777" w:rsidR="00394E08" w:rsidRPr="00762035" w:rsidRDefault="00394E08" w:rsidP="0076203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14:paraId="628D3D88" w14:textId="29A61D39" w:rsidR="00255754" w:rsidRPr="00762035" w:rsidRDefault="00255754" w:rsidP="0076203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</w:pPr>
      <w:r w:rsidRPr="0076203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</w:t>
      </w:r>
      <w:r w:rsidRPr="007620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: Декларацията се попълва от вс</w:t>
      </w:r>
      <w:r w:rsidR="0024337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я</w:t>
      </w:r>
      <w:r w:rsidRPr="007620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</w:t>
      </w:r>
      <w:r w:rsidR="0024337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о</w:t>
      </w:r>
      <w:r w:rsidRPr="007620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от </w:t>
      </w:r>
      <w:r w:rsidR="00394E08" w:rsidRPr="007620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лицата</w:t>
      </w:r>
      <w:r w:rsidR="0024337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в </w:t>
      </w:r>
      <w:r w:rsidR="00C825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екипа </w:t>
      </w:r>
      <w:r w:rsidRPr="007620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 изпълнителя, ангажирани в изпълнението на поръчката, както и от представляващите изпълнителя.</w:t>
      </w:r>
    </w:p>
    <w:p w14:paraId="5F7E86A3" w14:textId="77777777" w:rsidR="00255754" w:rsidRPr="00762035" w:rsidRDefault="00255754" w:rsidP="0076203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</w:pPr>
    </w:p>
    <w:p w14:paraId="13FFFB33" w14:textId="77777777" w:rsidR="00EC21F0" w:rsidRPr="00762035" w:rsidRDefault="00EC21F0" w:rsidP="00762035">
      <w:pPr>
        <w:spacing w:after="0" w:line="360" w:lineRule="auto"/>
        <w:ind w:left="1530" w:hanging="153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5E54A127" w14:textId="77777777" w:rsidR="00255754" w:rsidRPr="00762035" w:rsidRDefault="00255754" w:rsidP="00762035">
      <w:pPr>
        <w:spacing w:after="0" w:line="360" w:lineRule="auto"/>
        <w:ind w:left="1530" w:hanging="1530"/>
        <w:rPr>
          <w:rFonts w:ascii="Times New Roman" w:eastAsia="Calibri" w:hAnsi="Times New Roman" w:cs="Times New Roman"/>
          <w:iCs/>
          <w:sz w:val="24"/>
          <w:szCs w:val="24"/>
        </w:rPr>
      </w:pPr>
      <w:r w:rsidRPr="00762035">
        <w:rPr>
          <w:rFonts w:ascii="Times New Roman" w:eastAsia="Calibri" w:hAnsi="Times New Roman" w:cs="Times New Roman"/>
          <w:iCs/>
          <w:sz w:val="24"/>
          <w:szCs w:val="24"/>
        </w:rPr>
        <w:t>Дата,…………………..г.</w:t>
      </w:r>
      <w:r w:rsidRPr="00762035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62035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62035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62035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62035">
        <w:rPr>
          <w:rFonts w:ascii="Times New Roman" w:eastAsia="Calibri" w:hAnsi="Times New Roman" w:cs="Times New Roman"/>
          <w:b/>
          <w:iCs/>
          <w:sz w:val="24"/>
          <w:szCs w:val="24"/>
        </w:rPr>
        <w:t>ДЕКЛАРАТОР:</w:t>
      </w:r>
      <w:r w:rsidRPr="00762035">
        <w:rPr>
          <w:rFonts w:ascii="Times New Roman" w:eastAsia="Calibri" w:hAnsi="Times New Roman" w:cs="Times New Roman"/>
          <w:iCs/>
          <w:sz w:val="24"/>
          <w:szCs w:val="24"/>
        </w:rPr>
        <w:t xml:space="preserve"> ……………………</w:t>
      </w:r>
    </w:p>
    <w:p w14:paraId="6FB735E6" w14:textId="77777777" w:rsidR="00255754" w:rsidRPr="00762035" w:rsidRDefault="00255754" w:rsidP="00762035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iCs/>
          <w:color w:val="000000"/>
          <w:spacing w:val="5"/>
          <w:sz w:val="24"/>
          <w:szCs w:val="24"/>
        </w:rPr>
      </w:pPr>
      <w:r w:rsidRPr="00762035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(</w:t>
      </w:r>
      <w:r w:rsidRPr="00762035">
        <w:rPr>
          <w:rFonts w:ascii="Times New Roman" w:eastAsia="Calibri" w:hAnsi="Times New Roman" w:cs="Times New Roman"/>
          <w:i/>
          <w:iCs/>
          <w:sz w:val="24"/>
          <w:szCs w:val="24"/>
        </w:rPr>
        <w:t>дата на подписване)</w:t>
      </w:r>
      <w:r w:rsidRPr="00762035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762035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  <w:r w:rsidRPr="00762035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629BA580" w14:textId="77777777" w:rsidR="00675846" w:rsidRPr="00762035" w:rsidRDefault="00255754" w:rsidP="00762035">
      <w:pPr>
        <w:widowControl w:val="0"/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bg-BG"/>
        </w:rPr>
      </w:pPr>
      <w:r w:rsidRPr="0076203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</w:t>
      </w:r>
      <w:r w:rsidR="008A6CB6" w:rsidRPr="0076203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                             </w:t>
      </w:r>
      <w:r w:rsidRPr="0076203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(име, фамилия и длъжност на лицето</w:t>
      </w:r>
      <w:r w:rsidRPr="00762035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)</w:t>
      </w:r>
    </w:p>
    <w:sectPr w:rsidR="00675846" w:rsidRPr="00762035" w:rsidSect="00255754">
      <w:headerReference w:type="default" r:id="rId6"/>
      <w:footerReference w:type="even" r:id="rId7"/>
      <w:footerReference w:type="default" r:id="rId8"/>
      <w:headerReference w:type="first" r:id="rId9"/>
      <w:pgSz w:w="11907" w:h="16840" w:code="9"/>
      <w:pgMar w:top="851" w:right="1015" w:bottom="993" w:left="851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E3B7F" w14:textId="77777777" w:rsidR="00FC047A" w:rsidRDefault="00FC047A" w:rsidP="00255754">
      <w:pPr>
        <w:spacing w:after="0" w:line="240" w:lineRule="auto"/>
      </w:pPr>
      <w:r>
        <w:separator/>
      </w:r>
    </w:p>
  </w:endnote>
  <w:endnote w:type="continuationSeparator" w:id="0">
    <w:p w14:paraId="094B2390" w14:textId="77777777" w:rsidR="00FC047A" w:rsidRDefault="00FC047A" w:rsidP="00255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BF80B" w14:textId="77777777" w:rsidR="005C4968" w:rsidRDefault="000424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713771D8" w14:textId="77777777" w:rsidR="005C4968" w:rsidRDefault="00FC047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A0B68" w14:textId="77777777" w:rsidR="005C4968" w:rsidRDefault="000424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698D">
      <w:rPr>
        <w:rStyle w:val="PageNumber"/>
        <w:noProof/>
      </w:rPr>
      <w:t>2</w:t>
    </w:r>
    <w:r>
      <w:rPr>
        <w:rStyle w:val="PageNumber"/>
      </w:rPr>
      <w:fldChar w:fldCharType="end"/>
    </w:r>
  </w:p>
  <w:p w14:paraId="20246BED" w14:textId="77777777" w:rsidR="005C4968" w:rsidRDefault="00FC047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BE993" w14:textId="77777777" w:rsidR="00FC047A" w:rsidRDefault="00FC047A" w:rsidP="00255754">
      <w:pPr>
        <w:spacing w:after="0" w:line="240" w:lineRule="auto"/>
      </w:pPr>
      <w:r>
        <w:separator/>
      </w:r>
    </w:p>
  </w:footnote>
  <w:footnote w:type="continuationSeparator" w:id="0">
    <w:p w14:paraId="524BC0F1" w14:textId="77777777" w:rsidR="00FC047A" w:rsidRDefault="00FC047A" w:rsidP="00255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8C8C0" w14:textId="77777777" w:rsidR="005C4968" w:rsidRPr="00E25595" w:rsidRDefault="0004244C">
    <w:pPr>
      <w:pStyle w:val="Header"/>
      <w:rPr>
        <w:rFonts w:ascii="Times New Roman" w:hAnsi="Times New Roman"/>
        <w:b/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4E6A7" w14:textId="77777777" w:rsidR="005C4968" w:rsidRPr="001B23F0" w:rsidRDefault="0004244C">
    <w:pPr>
      <w:pStyle w:val="Header"/>
      <w:rPr>
        <w:rFonts w:ascii="Times New Roman" w:hAnsi="Times New Roman"/>
        <w:b/>
        <w:i/>
        <w:sz w:val="24"/>
        <w:szCs w:val="24"/>
        <w:lang w:val="bg-BG"/>
      </w:rPr>
    </w:pPr>
    <w:r>
      <w:rPr>
        <w:i/>
        <w:lang w:val="bg-BG"/>
      </w:rPr>
      <w:tab/>
    </w:r>
    <w:r>
      <w:rPr>
        <w:i/>
        <w:lang w:val="bg-BG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82A"/>
    <w:rsid w:val="0001496E"/>
    <w:rsid w:val="0004244C"/>
    <w:rsid w:val="000909D7"/>
    <w:rsid w:val="000D4321"/>
    <w:rsid w:val="0024337C"/>
    <w:rsid w:val="00255754"/>
    <w:rsid w:val="002F72EB"/>
    <w:rsid w:val="00394E08"/>
    <w:rsid w:val="003A182A"/>
    <w:rsid w:val="00501174"/>
    <w:rsid w:val="005262B7"/>
    <w:rsid w:val="00526852"/>
    <w:rsid w:val="00622086"/>
    <w:rsid w:val="00675846"/>
    <w:rsid w:val="007148D5"/>
    <w:rsid w:val="00762035"/>
    <w:rsid w:val="008A6CB6"/>
    <w:rsid w:val="008C0D32"/>
    <w:rsid w:val="00951E7C"/>
    <w:rsid w:val="00AB60F9"/>
    <w:rsid w:val="00B252F6"/>
    <w:rsid w:val="00B26F79"/>
    <w:rsid w:val="00B41678"/>
    <w:rsid w:val="00B63B4F"/>
    <w:rsid w:val="00B753D0"/>
    <w:rsid w:val="00BD2BC4"/>
    <w:rsid w:val="00BE4137"/>
    <w:rsid w:val="00C15AB2"/>
    <w:rsid w:val="00C72FF2"/>
    <w:rsid w:val="00C8253C"/>
    <w:rsid w:val="00D46A2C"/>
    <w:rsid w:val="00D6698D"/>
    <w:rsid w:val="00E625BF"/>
    <w:rsid w:val="00EC21F0"/>
    <w:rsid w:val="00FC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30036"/>
  <w15:docId w15:val="{E88D7E2A-83A8-448B-9AF7-3D1EC6DA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55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754"/>
  </w:style>
  <w:style w:type="character" w:styleId="PageNumber">
    <w:name w:val="page number"/>
    <w:basedOn w:val="DefaultParagraphFont"/>
    <w:rsid w:val="00255754"/>
  </w:style>
  <w:style w:type="paragraph" w:styleId="Header">
    <w:name w:val="header"/>
    <w:basedOn w:val="Normal"/>
    <w:link w:val="HeaderChar"/>
    <w:rsid w:val="0025575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en-AU" w:eastAsia="bg-BG"/>
    </w:rPr>
  </w:style>
  <w:style w:type="character" w:customStyle="1" w:styleId="HeaderChar">
    <w:name w:val="Header Char"/>
    <w:basedOn w:val="DefaultParagraphFont"/>
    <w:link w:val="Header"/>
    <w:rsid w:val="00255754"/>
    <w:rPr>
      <w:rFonts w:ascii="Arial" w:eastAsia="Times New Roman" w:hAnsi="Arial" w:cs="Times New Roman"/>
      <w:sz w:val="20"/>
      <w:szCs w:val="20"/>
      <w:lang w:val="en-AU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15A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5A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5A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A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A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A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Росен Стефанов</cp:lastModifiedBy>
  <cp:revision>20</cp:revision>
  <cp:lastPrinted>2018-05-31T10:07:00Z</cp:lastPrinted>
  <dcterms:created xsi:type="dcterms:W3CDTF">2017-06-15T07:55:00Z</dcterms:created>
  <dcterms:modified xsi:type="dcterms:W3CDTF">2018-05-31T10:07:00Z</dcterms:modified>
</cp:coreProperties>
</file>